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D1EDC" w14:textId="77777777" w:rsidR="00F573B8" w:rsidRDefault="00F573B8" w:rsidP="00F573B8">
      <w:pPr>
        <w:suppressAutoHyphens/>
        <w:jc w:val="right"/>
        <w:rPr>
          <w:rFonts w:eastAsia="Arial"/>
          <w:b/>
          <w:color w:val="000000"/>
          <w:sz w:val="22"/>
          <w:szCs w:val="22"/>
        </w:rPr>
      </w:pPr>
      <w:r>
        <w:rPr>
          <w:rFonts w:eastAsia="Arial"/>
          <w:b/>
          <w:color w:val="000000"/>
          <w:sz w:val="22"/>
          <w:szCs w:val="22"/>
        </w:rPr>
        <w:t>Załącznik Nr 2.1</w:t>
      </w:r>
    </w:p>
    <w:p w14:paraId="4F45AEFE" w14:textId="77777777" w:rsidR="00F573B8" w:rsidRDefault="00F573B8" w:rsidP="00F573B8">
      <w:pPr>
        <w:widowControl w:val="0"/>
        <w:tabs>
          <w:tab w:val="left" w:pos="302"/>
        </w:tabs>
        <w:ind w:right="40"/>
        <w:jc w:val="both"/>
        <w:rPr>
          <w:rFonts w:eastAsia="Arial"/>
          <w:color w:val="000000"/>
          <w:sz w:val="22"/>
          <w:szCs w:val="22"/>
        </w:rPr>
      </w:pPr>
    </w:p>
    <w:p w14:paraId="3F5734A5" w14:textId="77777777" w:rsidR="00F573B8" w:rsidRDefault="00F573B8" w:rsidP="00F573B8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……………………………………</w:t>
      </w:r>
    </w:p>
    <w:p w14:paraId="0F8B66C6" w14:textId="77777777" w:rsidR="00F573B8" w:rsidRDefault="00F573B8" w:rsidP="00F573B8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pieczątka Wydziału/Instytutu</w:t>
      </w:r>
    </w:p>
    <w:p w14:paraId="71F282AF" w14:textId="77777777" w:rsidR="00F573B8" w:rsidRDefault="00F573B8" w:rsidP="00F573B8">
      <w:pPr>
        <w:tabs>
          <w:tab w:val="left" w:pos="360"/>
        </w:tabs>
        <w:rPr>
          <w:sz w:val="16"/>
          <w:szCs w:val="16"/>
        </w:rPr>
      </w:pPr>
    </w:p>
    <w:p w14:paraId="7F8C5BB9" w14:textId="77777777" w:rsidR="00F573B8" w:rsidRDefault="00F573B8" w:rsidP="00F573B8">
      <w:pPr>
        <w:jc w:val="both"/>
        <w:rPr>
          <w:rFonts w:eastAsia="Arial"/>
          <w:color w:val="000000"/>
          <w:sz w:val="22"/>
          <w:szCs w:val="22"/>
        </w:rPr>
      </w:pPr>
    </w:p>
    <w:p w14:paraId="46A7B4A1" w14:textId="77777777" w:rsidR="00F573B8" w:rsidRDefault="00F573B8" w:rsidP="00F573B8">
      <w:pPr>
        <w:jc w:val="center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OGÓLNA CHARAKTERYSTYKA KIERUNKU STUDIÓW</w:t>
      </w:r>
    </w:p>
    <w:p w14:paraId="2AC95809" w14:textId="77777777" w:rsidR="00F573B8" w:rsidRDefault="00F573B8" w:rsidP="00F573B8">
      <w:pPr>
        <w:jc w:val="both"/>
        <w:rPr>
          <w:rFonts w:eastAsia="Arial"/>
          <w:color w:val="000000"/>
          <w:sz w:val="22"/>
          <w:szCs w:val="22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3728"/>
        <w:gridCol w:w="5326"/>
      </w:tblGrid>
      <w:tr w:rsidR="00F573B8" w14:paraId="17FF6236" w14:textId="77777777" w:rsidTr="00547790">
        <w:trPr>
          <w:trHeight w:val="679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43190E" w14:textId="77777777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Nazwa kierunku studiów: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24E202" w14:textId="54878530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Germanistyka</w:t>
            </w:r>
          </w:p>
        </w:tc>
      </w:tr>
      <w:tr w:rsidR="00F573B8" w14:paraId="04F6717A" w14:textId="77777777" w:rsidTr="00547790">
        <w:trPr>
          <w:trHeight w:val="679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677248" w14:textId="6E0D5A53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Profil kształcenia: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9804A2" w14:textId="08726829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ogólnoakademicki</w:t>
            </w:r>
          </w:p>
        </w:tc>
      </w:tr>
      <w:tr w:rsidR="00F573B8" w14:paraId="5EF02BD5" w14:textId="77777777" w:rsidTr="00547790">
        <w:trPr>
          <w:trHeight w:val="679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6C18C1" w14:textId="1360FDC4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Poziom kształcenia: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FE903C" w14:textId="28A459B1" w:rsidR="00F573B8" w:rsidRDefault="005518D3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studia drugiego</w:t>
            </w:r>
            <w:r w:rsidR="00F573B8">
              <w:rPr>
                <w:color w:val="000000"/>
                <w:sz w:val="22"/>
                <w:szCs w:val="22"/>
              </w:rPr>
              <w:t xml:space="preserve"> stopnia</w:t>
            </w:r>
          </w:p>
        </w:tc>
      </w:tr>
      <w:tr w:rsidR="00F573B8" w14:paraId="57DFE523" w14:textId="77777777" w:rsidTr="00547790">
        <w:trPr>
          <w:trHeight w:val="679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CE62A5" w14:textId="77777777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Forma studiów: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AB2CBC" w14:textId="44557BD8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stacjonarne</w:t>
            </w:r>
          </w:p>
        </w:tc>
      </w:tr>
      <w:tr w:rsidR="00F573B8" w14:paraId="79B45FCF" w14:textId="77777777" w:rsidTr="00547790">
        <w:trPr>
          <w:trHeight w:val="679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665C70" w14:textId="77777777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Tytuł zawodowy uzyskiwany przez absolwenta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F4FDAB" w14:textId="621BE49E" w:rsidR="00F573B8" w:rsidRDefault="001315FA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magister</w:t>
            </w:r>
          </w:p>
        </w:tc>
      </w:tr>
      <w:tr w:rsidR="00F573B8" w14:paraId="63C6BE09" w14:textId="77777777" w:rsidTr="00547790">
        <w:trPr>
          <w:trHeight w:val="954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CC8E79" w14:textId="77777777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Dyscypliny naukowe/ dyscypliny artystyczne* do których odnoszą się efekty uczenia się: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827E9E" w14:textId="6EB4E8FD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Dyscypliny w dziedzinie nauk humanistycznych:</w:t>
            </w:r>
          </w:p>
          <w:p w14:paraId="1F30EDC3" w14:textId="0C1BBEED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językoznawstwo </w:t>
            </w:r>
            <w:r w:rsidR="00DA62E1">
              <w:rPr>
                <w:color w:val="000000"/>
                <w:sz w:val="22"/>
                <w:szCs w:val="22"/>
              </w:rPr>
              <w:t>(5</w:t>
            </w:r>
            <w:r w:rsidR="00F535CC">
              <w:rPr>
                <w:color w:val="000000"/>
                <w:sz w:val="22"/>
                <w:szCs w:val="22"/>
              </w:rPr>
              <w:t>7</w:t>
            </w:r>
            <w:r w:rsidR="00DA62E1">
              <w:rPr>
                <w:color w:val="000000"/>
                <w:sz w:val="22"/>
                <w:szCs w:val="22"/>
              </w:rPr>
              <w:t>%)</w:t>
            </w:r>
          </w:p>
          <w:p w14:paraId="2C123561" w14:textId="63ED35EA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nauki o kulturze i religii </w:t>
            </w:r>
            <w:r w:rsidRPr="00DA62E1">
              <w:rPr>
                <w:color w:val="000000"/>
                <w:sz w:val="22"/>
                <w:szCs w:val="22"/>
              </w:rPr>
              <w:t>(</w:t>
            </w:r>
            <w:r w:rsidR="00DA62E1" w:rsidRPr="00DA62E1">
              <w:rPr>
                <w:color w:val="000000"/>
                <w:sz w:val="22"/>
                <w:szCs w:val="22"/>
              </w:rPr>
              <w:t>3</w:t>
            </w:r>
            <w:r w:rsidR="00F535CC">
              <w:rPr>
                <w:color w:val="000000"/>
                <w:sz w:val="22"/>
                <w:szCs w:val="22"/>
              </w:rPr>
              <w:t>7</w:t>
            </w:r>
            <w:r w:rsidRPr="00DA62E1">
              <w:rPr>
                <w:color w:val="000000"/>
                <w:sz w:val="22"/>
                <w:szCs w:val="22"/>
              </w:rPr>
              <w:t>%)</w:t>
            </w:r>
          </w:p>
          <w:p w14:paraId="324031E4" w14:textId="1BC250B4" w:rsidR="00F573B8" w:rsidRDefault="00F573B8" w:rsidP="00547790">
            <w:pPr>
              <w:suppressAutoHyphens/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literaturoznawstwo </w:t>
            </w:r>
            <w:r w:rsidRPr="00DA62E1">
              <w:rPr>
                <w:color w:val="000000"/>
                <w:sz w:val="22"/>
                <w:szCs w:val="22"/>
              </w:rPr>
              <w:t>(</w:t>
            </w:r>
            <w:r w:rsidR="00DA62E1" w:rsidRPr="00DA62E1">
              <w:rPr>
                <w:color w:val="000000"/>
                <w:sz w:val="22"/>
                <w:szCs w:val="22"/>
              </w:rPr>
              <w:t>6</w:t>
            </w:r>
            <w:r w:rsidRPr="00DA62E1">
              <w:rPr>
                <w:color w:val="000000"/>
                <w:sz w:val="22"/>
                <w:szCs w:val="22"/>
              </w:rPr>
              <w:t>%)</w:t>
            </w:r>
          </w:p>
        </w:tc>
      </w:tr>
      <w:tr w:rsidR="00F573B8" w:rsidRPr="005F5283" w14:paraId="10B3D6D2" w14:textId="77777777" w:rsidTr="00547790">
        <w:trPr>
          <w:trHeight w:val="679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7540AD" w14:textId="35018651" w:rsidR="00F573B8" w:rsidRPr="005F5283" w:rsidRDefault="00F573B8" w:rsidP="00547790">
            <w:pPr>
              <w:suppressAutoHyphens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F5283">
              <w:rPr>
                <w:sz w:val="22"/>
                <w:szCs w:val="22"/>
              </w:rPr>
              <w:t xml:space="preserve">Dyscyplina wiodąca (min. 60% </w:t>
            </w:r>
            <w:r>
              <w:rPr>
                <w:sz w:val="22"/>
                <w:szCs w:val="22"/>
              </w:rPr>
              <w:t>efektów uczenia się i punktów ECTS</w:t>
            </w:r>
            <w:r w:rsidRPr="005F5283">
              <w:rPr>
                <w:sz w:val="22"/>
                <w:szCs w:val="22"/>
              </w:rPr>
              <w:t>):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3F0BC8" w14:textId="3DCFBA88" w:rsidR="00F573B8" w:rsidRPr="005F5283" w:rsidRDefault="00F573B8" w:rsidP="00547790">
            <w:pPr>
              <w:suppressAutoHyphens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językoznawstwo </w:t>
            </w:r>
            <w:r w:rsidR="00DA62E1">
              <w:rPr>
                <w:color w:val="000000"/>
                <w:sz w:val="22"/>
                <w:szCs w:val="22"/>
              </w:rPr>
              <w:t>(5</w:t>
            </w:r>
            <w:r w:rsidR="00F535CC">
              <w:rPr>
                <w:color w:val="000000"/>
                <w:sz w:val="22"/>
                <w:szCs w:val="22"/>
              </w:rPr>
              <w:t>7</w:t>
            </w:r>
            <w:r w:rsidR="00DA62E1">
              <w:rPr>
                <w:color w:val="000000"/>
                <w:sz w:val="22"/>
                <w:szCs w:val="22"/>
              </w:rPr>
              <w:t>%)</w:t>
            </w:r>
          </w:p>
        </w:tc>
      </w:tr>
    </w:tbl>
    <w:p w14:paraId="5E44DDA0" w14:textId="77777777" w:rsidR="00F573B8" w:rsidRDefault="00F573B8" w:rsidP="00F573B8">
      <w:pPr>
        <w:widowControl w:val="0"/>
        <w:tabs>
          <w:tab w:val="left" w:pos="0"/>
        </w:tabs>
        <w:suppressAutoHyphens/>
        <w:jc w:val="both"/>
        <w:rPr>
          <w:color w:val="000000"/>
          <w:sz w:val="22"/>
          <w:szCs w:val="22"/>
        </w:rPr>
      </w:pPr>
    </w:p>
    <w:p w14:paraId="12F72AD4" w14:textId="77777777" w:rsidR="00F573B8" w:rsidRDefault="00F573B8" w:rsidP="00F573B8">
      <w:pPr>
        <w:widowControl w:val="0"/>
        <w:tabs>
          <w:tab w:val="left" w:pos="0"/>
        </w:tabs>
        <w:suppressAutoHyphens/>
        <w:jc w:val="both"/>
        <w:rPr>
          <w:color w:val="000000"/>
          <w:sz w:val="22"/>
          <w:szCs w:val="22"/>
        </w:rPr>
      </w:pPr>
    </w:p>
    <w:p w14:paraId="2F32C97A" w14:textId="77777777" w:rsidR="00F573B8" w:rsidRDefault="00F573B8" w:rsidP="00F573B8">
      <w:pPr>
        <w:widowControl w:val="0"/>
        <w:tabs>
          <w:tab w:val="left" w:pos="0"/>
        </w:tabs>
        <w:suppressAutoHyphens/>
        <w:jc w:val="both"/>
        <w:rPr>
          <w:color w:val="000000"/>
          <w:sz w:val="22"/>
          <w:szCs w:val="22"/>
        </w:rPr>
      </w:pPr>
    </w:p>
    <w:p w14:paraId="4A682B94" w14:textId="77777777" w:rsidR="00F573B8" w:rsidRDefault="00F573B8" w:rsidP="00F573B8">
      <w:pPr>
        <w:widowControl w:val="0"/>
        <w:tabs>
          <w:tab w:val="left" w:pos="0"/>
        </w:tabs>
        <w:suppressAutoHyphens/>
        <w:jc w:val="both"/>
        <w:rPr>
          <w:color w:val="000000"/>
          <w:sz w:val="22"/>
          <w:szCs w:val="22"/>
        </w:rPr>
      </w:pPr>
    </w:p>
    <w:p w14:paraId="195CB9F0" w14:textId="77777777" w:rsidR="00F573B8" w:rsidRDefault="00F573B8" w:rsidP="00F573B8">
      <w:pPr>
        <w:rPr>
          <w:sz w:val="16"/>
          <w:szCs w:val="16"/>
        </w:rPr>
      </w:pPr>
      <w:r>
        <w:rPr>
          <w:sz w:val="16"/>
          <w:szCs w:val="16"/>
        </w:rPr>
        <w:t>………………………………………….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             ……………………………………………….……</w:t>
      </w:r>
    </w:p>
    <w:p w14:paraId="1555F89E" w14:textId="77777777" w:rsidR="00F573B8" w:rsidRDefault="00F573B8" w:rsidP="00F573B8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ab/>
        <w:t xml:space="preserve"> data i podpis 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 xml:space="preserve">       data i podpis</w:t>
      </w:r>
    </w:p>
    <w:p w14:paraId="1E2F835E" w14:textId="77777777" w:rsidR="00F573B8" w:rsidRDefault="00F573B8" w:rsidP="00F573B8">
      <w:pP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Zastępca ds. Kształcenia </w:t>
      </w:r>
      <w:r>
        <w:rPr>
          <w:color w:val="000000"/>
          <w:sz w:val="16"/>
          <w:szCs w:val="16"/>
        </w:rPr>
        <w:tab/>
        <w:t xml:space="preserve"> 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 xml:space="preserve">                                                      Dyrektora Kolegium</w:t>
      </w:r>
    </w:p>
    <w:p w14:paraId="1FCF68F2" w14:textId="77777777" w:rsidR="00F573B8" w:rsidRDefault="00F573B8" w:rsidP="00F573B8">
      <w:pPr>
        <w:widowControl w:val="0"/>
        <w:tabs>
          <w:tab w:val="left" w:pos="0"/>
        </w:tabs>
        <w:jc w:val="both"/>
        <w:rPr>
          <w:color w:val="000000"/>
          <w:sz w:val="22"/>
          <w:szCs w:val="22"/>
        </w:rPr>
      </w:pPr>
    </w:p>
    <w:p w14:paraId="3505DFB1" w14:textId="77777777" w:rsidR="00F573B8" w:rsidRDefault="00F573B8" w:rsidP="00F573B8">
      <w:pPr>
        <w:widowControl w:val="0"/>
        <w:tabs>
          <w:tab w:val="left" w:pos="0"/>
        </w:tabs>
        <w:jc w:val="both"/>
        <w:rPr>
          <w:b/>
          <w:color w:val="000000"/>
          <w:sz w:val="16"/>
          <w:szCs w:val="16"/>
        </w:rPr>
      </w:pPr>
    </w:p>
    <w:p w14:paraId="72F9BD70" w14:textId="00D636ED" w:rsidR="00F573B8" w:rsidRDefault="00F573B8" w:rsidP="00F573B8">
      <w:pPr>
        <w:widowControl w:val="0"/>
        <w:tabs>
          <w:tab w:val="left" w:pos="0"/>
        </w:tabs>
        <w:jc w:val="both"/>
        <w:rPr>
          <w:b/>
          <w:color w:val="000000"/>
          <w:sz w:val="16"/>
          <w:szCs w:val="16"/>
        </w:rPr>
      </w:pPr>
      <w:r>
        <w:rPr>
          <w:b/>
          <w:color w:val="000000"/>
          <w:sz w:val="16"/>
          <w:szCs w:val="16"/>
        </w:rPr>
        <w:t>Objaśnienie:</w:t>
      </w:r>
    </w:p>
    <w:p w14:paraId="71E5745C" w14:textId="617FD9DF" w:rsidR="00F573B8" w:rsidRDefault="00F573B8" w:rsidP="00F573B8">
      <w:pPr>
        <w:widowControl w:val="0"/>
        <w:tabs>
          <w:tab w:val="left" w:pos="142"/>
        </w:tabs>
        <w:ind w:left="142" w:hanging="142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* Należy wpisać dziedzinę nauki/sztuki, a następnie wymienić dyscypliny realizowane na danym kierunku studiów w zakresie wymienionej dziedziny wraz ze wskazaniem procentowego udział dyscyplin w kierunku studiów liczony według punktów ECTS i zaokrąglonych do jedności.</w:t>
      </w:r>
    </w:p>
    <w:p w14:paraId="179B2312" w14:textId="77777777" w:rsidR="00F573B8" w:rsidRDefault="00F573B8"/>
    <w:sectPr w:rsidR="00F573B8" w:rsidSect="00F573B8">
      <w:pgSz w:w="11906" w:h="16838"/>
      <w:pgMar w:top="567" w:right="1418" w:bottom="107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3B8"/>
    <w:rsid w:val="001315FA"/>
    <w:rsid w:val="002F4885"/>
    <w:rsid w:val="004B16C6"/>
    <w:rsid w:val="005518D3"/>
    <w:rsid w:val="005C28DD"/>
    <w:rsid w:val="008511F3"/>
    <w:rsid w:val="00B75BA5"/>
    <w:rsid w:val="00CE2320"/>
    <w:rsid w:val="00DA62E1"/>
    <w:rsid w:val="00E101C9"/>
    <w:rsid w:val="00F535CC"/>
    <w:rsid w:val="00F573B8"/>
    <w:rsid w:val="00F75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FDC88"/>
  <w15:chartTrackingRefBased/>
  <w15:docId w15:val="{31A53A25-1E7D-425C-A880-452F65695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F573B8"/>
    <w:pPr>
      <w:spacing w:after="0" w:line="240" w:lineRule="auto"/>
    </w:pPr>
    <w:rPr>
      <w:rFonts w:ascii="Times New Roman" w:eastAsia="Times New Roman" w:hAnsi="Times New Roman" w:cs="Times New Roman"/>
      <w:kern w:val="0"/>
      <w:lang w:val="pl-PL"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573B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de-DE"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573B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de-DE"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573B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de-DE"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573B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de-DE"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573B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de-DE"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573B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de-DE"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573B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de-DE"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573B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de-DE"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573B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de-DE"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57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57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57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573B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573B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573B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573B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573B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573B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573B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de-DE"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F57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573B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de-DE"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F57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573B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de-DE"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F573B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573B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de-DE"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F573B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57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de-DE"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573B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573B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B76C47954039479B7C3C69BEAA7623" ma:contentTypeVersion="11" ma:contentTypeDescription="Utwórz nowy dokument." ma:contentTypeScope="" ma:versionID="ce20ff37ee347262e57f6c333fa2456e">
  <xsd:schema xmlns:xsd="http://www.w3.org/2001/XMLSchema" xmlns:xs="http://www.w3.org/2001/XMLSchema" xmlns:p="http://schemas.microsoft.com/office/2006/metadata/properties" xmlns:ns2="96db4082-9b78-446a-8dee-24a90516a6ed" xmlns:ns3="af24560c-f74c-47f1-8898-2d86fea76bb9" targetNamespace="http://schemas.microsoft.com/office/2006/metadata/properties" ma:root="true" ma:fieldsID="528994a10bce11c0768baf0b3073f24f" ns2:_="" ns3:_="">
    <xsd:import namespace="96db4082-9b78-446a-8dee-24a90516a6ed"/>
    <xsd:import namespace="af24560c-f74c-47f1-8898-2d86fea76b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db4082-9b78-446a-8dee-24a90516a6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4560c-f74c-47f1-8898-2d86fea76bb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beaba6d-c7b3-4d8e-930f-c59128de62c4}" ma:internalName="TaxCatchAll" ma:showField="CatchAllData" ma:web="af24560c-f74c-47f1-8898-2d86fea76b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f24560c-f74c-47f1-8898-2d86fea76bb9" xsi:nil="true"/>
    <lcf76f155ced4ddcb4097134ff3c332f xmlns="96db4082-9b78-446a-8dee-24a90516a6e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2CD578F-913F-4DC9-A295-CC9699739400}"/>
</file>

<file path=customXml/itemProps2.xml><?xml version="1.0" encoding="utf-8"?>
<ds:datastoreItem xmlns:ds="http://schemas.openxmlformats.org/officeDocument/2006/customXml" ds:itemID="{A4886EF1-51C4-44F5-A097-6937C85A8DB6}"/>
</file>

<file path=customXml/itemProps3.xml><?xml version="1.0" encoding="utf-8"?>
<ds:datastoreItem xmlns:ds="http://schemas.openxmlformats.org/officeDocument/2006/customXml" ds:itemID="{51534C7A-0C71-4CE0-9398-CFE7D85E56F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959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Kapuścińska</dc:creator>
  <cp:keywords/>
  <dc:description/>
  <cp:lastModifiedBy>Anna Kapuścińska</cp:lastModifiedBy>
  <cp:revision>9</cp:revision>
  <dcterms:created xsi:type="dcterms:W3CDTF">2025-04-17T08:34:00Z</dcterms:created>
  <dcterms:modified xsi:type="dcterms:W3CDTF">2025-05-13T20:13:00Z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0x010100FBB76C47954039479B7C3C69BEAA7623</vt:lpwstr>
  </property>
</Properties>
</file>